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C7F" w:rsidRDefault="00EE1C7F" w:rsidP="0055627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56278" w:rsidP="0055627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48007A">
        <w:rPr>
          <w:b/>
          <w:sz w:val="28"/>
          <w:szCs w:val="28"/>
        </w:rPr>
        <w:t xml:space="preserve"> 2017</w:t>
      </w:r>
    </w:p>
    <w:tbl>
      <w:tblPr>
        <w:tblW w:w="10908" w:type="dxa"/>
        <w:tblBorders>
          <w:bottom w:val="single" w:sz="4" w:space="0" w:color="auto"/>
        </w:tblBorders>
        <w:tblLook w:val="01E0"/>
      </w:tblPr>
      <w:tblGrid>
        <w:gridCol w:w="1616"/>
        <w:gridCol w:w="6502"/>
        <w:gridCol w:w="1890"/>
        <w:gridCol w:w="900"/>
      </w:tblGrid>
      <w:tr w:rsidR="005527A4" w:rsidRPr="00CF7AD3" w:rsidTr="00506A30">
        <w:trPr>
          <w:trHeight w:val="66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02" w:type="dxa"/>
          </w:tcPr>
          <w:p w:rsidR="005527A4" w:rsidRPr="00DA6B7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CF7AD3" w:rsidRDefault="005527A4" w:rsidP="00EE1C7F">
            <w:pPr>
              <w:pStyle w:val="Title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DA6B7B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506A3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502" w:type="dxa"/>
          </w:tcPr>
          <w:p w:rsidR="005527A4" w:rsidRPr="00DA6B7B" w:rsidRDefault="00541872" w:rsidP="0091302E">
            <w:pPr>
              <w:pStyle w:val="Title"/>
              <w:jc w:val="left"/>
              <w:rPr>
                <w:b/>
              </w:rPr>
            </w:pPr>
            <w:r w:rsidRPr="00DA6B7B">
              <w:rPr>
                <w:b/>
              </w:rPr>
              <w:t>1</w:t>
            </w:r>
            <w:r w:rsidR="005B03FE" w:rsidRPr="00DA6B7B">
              <w:rPr>
                <w:b/>
              </w:rPr>
              <w:t>4NT2008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06A3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502" w:type="dxa"/>
          </w:tcPr>
          <w:p w:rsidR="005527A4" w:rsidRPr="00DA6B7B" w:rsidRDefault="0091302E" w:rsidP="004656D4">
            <w:pPr>
              <w:pStyle w:val="Title"/>
              <w:jc w:val="left"/>
              <w:rPr>
                <w:b/>
              </w:rPr>
            </w:pPr>
            <w:r w:rsidRPr="00DA6B7B">
              <w:rPr>
                <w:b/>
                <w:szCs w:val="24"/>
              </w:rPr>
              <w:t xml:space="preserve">MATERIALS SCIENCE </w:t>
            </w:r>
            <w:r w:rsidR="00541872" w:rsidRPr="00DA6B7B">
              <w:rPr>
                <w:b/>
                <w:szCs w:val="24"/>
              </w:rPr>
              <w:t>AND ENGINEERING</w:t>
            </w:r>
            <w:r w:rsidR="004656D4">
              <w:rPr>
                <w:b/>
                <w:szCs w:val="24"/>
              </w:rPr>
              <w:t xml:space="preserve"> </w:t>
            </w:r>
            <w:r w:rsidR="004656D4">
              <w:rPr>
                <w:b/>
                <w:sz w:val="28"/>
                <w:szCs w:val="28"/>
              </w:rPr>
              <w:t>–</w:t>
            </w:r>
            <w:r w:rsidRPr="00DA6B7B">
              <w:rPr>
                <w:b/>
                <w:szCs w:val="24"/>
              </w:rPr>
              <w:t>II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900"/>
      </w:tblGrid>
      <w:tr w:rsidR="005D0F4A" w:rsidRPr="004725CA" w:rsidTr="00506A30">
        <w:trPr>
          <w:trHeight w:val="5"/>
        </w:trPr>
        <w:tc>
          <w:tcPr>
            <w:tcW w:w="648" w:type="dxa"/>
            <w:shd w:val="clear" w:color="auto" w:fill="auto"/>
          </w:tcPr>
          <w:p w:rsidR="005D0F4A" w:rsidRPr="00875196" w:rsidRDefault="005D0F4A" w:rsidP="00506A30"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506A30">
            <w:r w:rsidRPr="00875196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875196" w:rsidRDefault="005D0F4A" w:rsidP="00506A3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506A30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506A30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506A30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506A30">
        <w:trPr>
          <w:trHeight w:val="1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4E3721" w:rsidP="00506A30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7D8A" w:rsidP="00506A30">
            <w:pPr>
              <w:jc w:val="both"/>
            </w:pPr>
            <w:r>
              <w:t>Write short notes on welding.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41872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5889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97D8A" w:rsidP="00506A30">
            <w:pPr>
              <w:jc w:val="center"/>
            </w:pPr>
            <w:r>
              <w:t>2</w:t>
            </w:r>
          </w:p>
        </w:tc>
      </w:tr>
      <w:tr w:rsidR="005D0F4A" w:rsidRPr="00EF5853" w:rsidTr="00506A30">
        <w:trPr>
          <w:trHeight w:val="1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4E3721" w:rsidP="00506A30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7D8A" w:rsidP="00506A30">
            <w:pPr>
              <w:jc w:val="both"/>
            </w:pPr>
            <w:r w:rsidRPr="004D1108">
              <w:t>Explain why do metals have high conductivity?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41872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5889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3</w:t>
            </w:r>
          </w:p>
        </w:tc>
      </w:tr>
      <w:tr w:rsidR="00297D8A" w:rsidRPr="00EF5853" w:rsidTr="00506A30">
        <w:trPr>
          <w:trHeight w:val="1"/>
        </w:trPr>
        <w:tc>
          <w:tcPr>
            <w:tcW w:w="648" w:type="dxa"/>
            <w:vMerge/>
            <w:shd w:val="clear" w:color="auto" w:fill="auto"/>
          </w:tcPr>
          <w:p w:rsidR="00297D8A" w:rsidRPr="00EF5853" w:rsidRDefault="00297D8A" w:rsidP="00506A30"/>
        </w:tc>
        <w:tc>
          <w:tcPr>
            <w:tcW w:w="720" w:type="dxa"/>
            <w:shd w:val="clear" w:color="auto" w:fill="auto"/>
          </w:tcPr>
          <w:p w:rsidR="00297D8A" w:rsidRDefault="002937E2" w:rsidP="00506A30">
            <w:pPr>
              <w:jc w:val="center"/>
            </w:pPr>
            <w:r>
              <w:t>c.</w:t>
            </w:r>
          </w:p>
        </w:tc>
        <w:tc>
          <w:tcPr>
            <w:tcW w:w="7200" w:type="dxa"/>
            <w:shd w:val="clear" w:color="auto" w:fill="auto"/>
          </w:tcPr>
          <w:p w:rsidR="00297D8A" w:rsidRPr="004D1108" w:rsidRDefault="002937E2" w:rsidP="00506A30">
            <w:pPr>
              <w:jc w:val="both"/>
            </w:pPr>
            <w:r w:rsidRPr="0057181B">
              <w:t>Is powder metallurgy process suitable for metals having low ductility? If yes, why?</w:t>
            </w:r>
          </w:p>
        </w:tc>
        <w:tc>
          <w:tcPr>
            <w:tcW w:w="1170" w:type="dxa"/>
            <w:shd w:val="clear" w:color="auto" w:fill="auto"/>
          </w:tcPr>
          <w:p w:rsidR="00297D8A" w:rsidRDefault="002937E2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97D8A" w:rsidRDefault="002937E2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611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297D8A" w:rsidP="00506A30">
            <w:pPr>
              <w:jc w:val="center"/>
            </w:pPr>
            <w:r>
              <w:t>d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7D8A" w:rsidP="00D2390F">
            <w:pPr>
              <w:jc w:val="both"/>
            </w:pPr>
            <w:r>
              <w:t xml:space="preserve">Explain the following heat treatment </w:t>
            </w:r>
            <w:r w:rsidR="00D2390F">
              <w:t xml:space="preserve">processes </w:t>
            </w:r>
            <w:proofErr w:type="spellStart"/>
            <w:r w:rsidR="00D2390F">
              <w:t>i</w:t>
            </w:r>
            <w:proofErr w:type="spellEnd"/>
            <w:r w:rsidR="00D2390F">
              <w:t>.</w:t>
            </w:r>
            <w:r>
              <w:t xml:space="preserve"> annealing, </w:t>
            </w:r>
            <w:r w:rsidR="00D2390F">
              <w:t xml:space="preserve">                  </w:t>
            </w:r>
            <w:r>
              <w:t>ii</w:t>
            </w:r>
            <w:r w:rsidR="00D2390F">
              <w:t>.</w:t>
            </w:r>
            <w:r>
              <w:t xml:space="preserve"> </w:t>
            </w:r>
            <w:proofErr w:type="gramStart"/>
            <w:r>
              <w:t>quenching</w:t>
            </w:r>
            <w:proofErr w:type="gramEnd"/>
            <w:r>
              <w:t xml:space="preserve"> and   iii</w:t>
            </w:r>
            <w:r w:rsidR="00D2390F">
              <w:t>.</w:t>
            </w:r>
            <w:r>
              <w:t xml:space="preserve"> precipitation hardening.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41872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06A30" w:rsidP="00506A30">
            <w:pPr>
              <w:jc w:val="center"/>
            </w:pPr>
            <w:r>
              <w:t>12</w:t>
            </w:r>
          </w:p>
        </w:tc>
      </w:tr>
      <w:tr w:rsidR="00DE0497" w:rsidRPr="00EF5853" w:rsidTr="00506A30">
        <w:trPr>
          <w:trHeight w:val="3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506A30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06A30">
        <w:trPr>
          <w:trHeight w:val="1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37E2" w:rsidP="00506A30">
            <w:r w:rsidRPr="0057181B">
              <w:t>Compare and contrast annealing and quenching processes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937E2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1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37E2" w:rsidP="00DC2627">
            <w:pPr>
              <w:jc w:val="both"/>
            </w:pPr>
            <w:r>
              <w:t xml:space="preserve">Mention the </w:t>
            </w:r>
            <w:r w:rsidRPr="0057181B">
              <w:t>factors that determine</w:t>
            </w:r>
            <w:r>
              <w:t xml:space="preserve">s the production of martensitic </w:t>
            </w:r>
            <w:r w:rsidRPr="0057181B">
              <w:t>microstructure during heat treatment of steel?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937E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1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37E2" w:rsidP="00DC2627">
            <w:pPr>
              <w:jc w:val="both"/>
            </w:pPr>
            <w:r>
              <w:t xml:space="preserve">List </w:t>
            </w:r>
            <w:r w:rsidR="00541872" w:rsidRPr="0057181B">
              <w:t>the different metal fabrication techniques?  With suitable sketch explain in detail the different forming operations used in metal fabrication.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06A30" w:rsidP="00506A30">
            <w:pPr>
              <w:jc w:val="center"/>
            </w:pPr>
            <w:r>
              <w:t>14</w:t>
            </w:r>
          </w:p>
        </w:tc>
      </w:tr>
      <w:tr w:rsidR="00506A30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06A30" w:rsidRPr="00EF5853" w:rsidRDefault="00506A30" w:rsidP="00506A30"/>
        </w:tc>
        <w:tc>
          <w:tcPr>
            <w:tcW w:w="720" w:type="dxa"/>
            <w:shd w:val="clear" w:color="auto" w:fill="auto"/>
          </w:tcPr>
          <w:p w:rsidR="00506A30" w:rsidRPr="00EF5853" w:rsidRDefault="00506A30" w:rsidP="00506A30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06A30" w:rsidRPr="0057181B" w:rsidRDefault="00506A30" w:rsidP="00506A30"/>
        </w:tc>
        <w:tc>
          <w:tcPr>
            <w:tcW w:w="1170" w:type="dxa"/>
            <w:shd w:val="clear" w:color="auto" w:fill="auto"/>
          </w:tcPr>
          <w:p w:rsidR="00506A30" w:rsidRDefault="00506A30" w:rsidP="00506A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06A30" w:rsidRDefault="00506A30" w:rsidP="00506A30">
            <w:pPr>
              <w:jc w:val="center"/>
            </w:pP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2937E2" w:rsidP="00506A30">
            <w:r w:rsidRPr="0057181B">
              <w:t>Define the term “Thermal shock”.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937E2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295414" w:rsidP="00506A30">
            <w:pPr>
              <w:jc w:val="center"/>
            </w:pPr>
            <w:r>
              <w:t>2</w:t>
            </w: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912785" w:rsidP="00506A30">
            <w:r>
              <w:t>Write short notes on slip casting.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2785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51A30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541872" w:rsidP="00506A30">
            <w:r w:rsidRPr="0057181B">
              <w:t>List the different molding techniques employed to mold polymers.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d.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A51A30" w:rsidP="00DC2627">
            <w:pPr>
              <w:jc w:val="both"/>
            </w:pPr>
            <w:r w:rsidRPr="008211CF">
              <w:t>Explain in detail, the different particulate forming processes in cera</w:t>
            </w:r>
            <w:r>
              <w:t>mic fabrication techniques.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06A30" w:rsidP="00506A30">
            <w:pPr>
              <w:jc w:val="center"/>
            </w:pPr>
            <w:r>
              <w:t>12</w:t>
            </w:r>
          </w:p>
        </w:tc>
      </w:tr>
      <w:tr w:rsidR="00DE0497" w:rsidRPr="00EF5853" w:rsidTr="00506A30">
        <w:trPr>
          <w:trHeight w:val="3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506A30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541872" w:rsidP="00506A30">
            <w:r w:rsidRPr="0057181B">
              <w:t>Is it possible to have zero or negative thermal expansion? How?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41872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125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A51A30" w:rsidP="00506A30">
            <w:r w:rsidRPr="0057181B">
              <w:t>Explain why ceramics and polymers are poor conductors of heat.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51A3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41872" w:rsidRPr="00EF5853" w:rsidRDefault="00A51A30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585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5D0F4A" w:rsidP="00506A30">
            <w:pPr>
              <w:jc w:val="center"/>
            </w:pPr>
            <w:r w:rsidRPr="00EF5853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A51A30" w:rsidP="00DC2627">
            <w:pPr>
              <w:jc w:val="both"/>
            </w:pPr>
            <w:r w:rsidRPr="00A245B3">
              <w:t>With a neat sketch, explain in detail the stress-strain behavior of brittle polymer, plastic polymer and elastomer.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06A30" w:rsidP="00506A30">
            <w:pPr>
              <w:jc w:val="center"/>
            </w:pPr>
            <w:r>
              <w:t>14</w:t>
            </w:r>
          </w:p>
        </w:tc>
      </w:tr>
      <w:tr w:rsidR="00506A30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06A30" w:rsidRDefault="00506A30" w:rsidP="00506A30"/>
        </w:tc>
        <w:tc>
          <w:tcPr>
            <w:tcW w:w="720" w:type="dxa"/>
            <w:shd w:val="clear" w:color="auto" w:fill="auto"/>
          </w:tcPr>
          <w:p w:rsidR="00506A30" w:rsidRDefault="00506A30" w:rsidP="00506A30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06A30" w:rsidRPr="0057181B" w:rsidRDefault="00506A30" w:rsidP="00506A30"/>
        </w:tc>
        <w:tc>
          <w:tcPr>
            <w:tcW w:w="1170" w:type="dxa"/>
            <w:shd w:val="clear" w:color="auto" w:fill="auto"/>
          </w:tcPr>
          <w:p w:rsidR="00506A30" w:rsidRDefault="00506A30" w:rsidP="00506A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06A30" w:rsidRDefault="00506A30" w:rsidP="00506A30">
            <w:pPr>
              <w:jc w:val="center"/>
            </w:pP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F43136" w:rsidP="00506A30">
            <w:r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A51A30" w:rsidP="00506A30">
            <w:r w:rsidRPr="0057181B">
              <w:t>Define polydispersity index.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51A30" w:rsidP="00506A30">
            <w:pPr>
              <w:jc w:val="center"/>
            </w:pPr>
            <w:r>
              <w:t>2</w:t>
            </w: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090A35" w:rsidP="00506A30">
            <w:r w:rsidRPr="0057181B">
              <w:t>Define the term “negative thermal expansion”.  Give an example for material with negative thermal expansion.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51A30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090A35" w:rsidP="00506A30">
            <w:r w:rsidRPr="0057181B">
              <w:t>Compare and contrast thermoplastics and thermosetting plastics.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7</w:t>
            </w:r>
          </w:p>
        </w:tc>
      </w:tr>
      <w:tr w:rsidR="005D0F4A" w:rsidRPr="00EF5853" w:rsidTr="00506A30">
        <w:trPr>
          <w:trHeight w:val="425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d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D60A0B" w:rsidRPr="00EF5853" w:rsidRDefault="00090A35" w:rsidP="00506A30">
            <w:r w:rsidRPr="0057181B">
              <w:t>Explain in detail, the different production methods of composite 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819F9" w:rsidRPr="00875196" w:rsidRDefault="00F43136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0A35" w:rsidRDefault="00A51A30" w:rsidP="00506A30">
            <w:pPr>
              <w:jc w:val="center"/>
            </w:pPr>
            <w:r>
              <w:t>8</w:t>
            </w:r>
          </w:p>
          <w:p w:rsidR="00090A35" w:rsidRPr="00EF5853" w:rsidRDefault="00090A35" w:rsidP="00506A30">
            <w:pPr>
              <w:jc w:val="center"/>
            </w:pPr>
          </w:p>
        </w:tc>
      </w:tr>
      <w:tr w:rsidR="00DE0497" w:rsidRPr="00EF5853" w:rsidTr="00506A30">
        <w:trPr>
          <w:trHeight w:val="3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506A30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F43136" w:rsidP="00506A30">
            <w:r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090A35" w:rsidP="00506A30">
            <w:r>
              <w:t>What is a composite material? Give examples for natural and synthetic composites.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090A35" w:rsidP="00506A30">
            <w:r w:rsidRPr="0057181B">
              <w:t>Does the melting point of polymers depend on its molecular weight? If yes, how and why?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3</w:t>
            </w:r>
          </w:p>
        </w:tc>
      </w:tr>
      <w:tr w:rsidR="005D0F4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EF5853" w:rsidRDefault="005D0F4A" w:rsidP="00506A30"/>
        </w:tc>
        <w:tc>
          <w:tcPr>
            <w:tcW w:w="720" w:type="dxa"/>
            <w:shd w:val="clear" w:color="auto" w:fill="auto"/>
          </w:tcPr>
          <w:p w:rsidR="005D0F4A" w:rsidRPr="00EF5853" w:rsidRDefault="00F43136" w:rsidP="00506A30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5D0F4A" w:rsidRPr="00EF5853" w:rsidRDefault="00A51A30" w:rsidP="00506A30">
            <w:r w:rsidRPr="0057181B">
              <w:t>Explain in detail the different types of polymer synthesis.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819F9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51A3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090A35" w:rsidP="00506A30">
            <w:pPr>
              <w:jc w:val="center"/>
            </w:pPr>
            <w:r>
              <w:t>4</w:t>
            </w:r>
          </w:p>
        </w:tc>
      </w:tr>
      <w:tr w:rsidR="00090A35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090A35" w:rsidRPr="00EF5853" w:rsidRDefault="00090A35" w:rsidP="00506A30"/>
        </w:tc>
        <w:tc>
          <w:tcPr>
            <w:tcW w:w="720" w:type="dxa"/>
            <w:shd w:val="clear" w:color="auto" w:fill="auto"/>
          </w:tcPr>
          <w:p w:rsidR="00090A35" w:rsidRDefault="00090A35" w:rsidP="00506A30">
            <w:pPr>
              <w:jc w:val="center"/>
            </w:pPr>
            <w:r>
              <w:t>d.</w:t>
            </w:r>
          </w:p>
        </w:tc>
        <w:tc>
          <w:tcPr>
            <w:tcW w:w="7200" w:type="dxa"/>
            <w:shd w:val="clear" w:color="auto" w:fill="auto"/>
          </w:tcPr>
          <w:p w:rsidR="00090A35" w:rsidRPr="0057181B" w:rsidRDefault="00090A35" w:rsidP="00506A30">
            <w:r w:rsidRPr="0057181B">
              <w:t>With suitable sketch, differentiate fiber reinforced composites based on the alignment of fibers.</w:t>
            </w:r>
          </w:p>
        </w:tc>
        <w:tc>
          <w:tcPr>
            <w:tcW w:w="1170" w:type="dxa"/>
            <w:shd w:val="clear" w:color="auto" w:fill="auto"/>
          </w:tcPr>
          <w:p w:rsidR="00090A35" w:rsidRDefault="00090A35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0A35" w:rsidRDefault="00506A30" w:rsidP="00506A30">
            <w:pPr>
              <w:jc w:val="center"/>
            </w:pPr>
            <w:r>
              <w:t>10</w:t>
            </w:r>
          </w:p>
        </w:tc>
      </w:tr>
      <w:tr w:rsidR="00026F96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026F96" w:rsidRPr="00EF5853" w:rsidRDefault="00026F96" w:rsidP="00506A30"/>
        </w:tc>
        <w:tc>
          <w:tcPr>
            <w:tcW w:w="720" w:type="dxa"/>
            <w:shd w:val="clear" w:color="auto" w:fill="auto"/>
          </w:tcPr>
          <w:p w:rsidR="00026F96" w:rsidRPr="00EF5853" w:rsidRDefault="00026F96" w:rsidP="00506A30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26F96" w:rsidRDefault="00026F96" w:rsidP="00506A30"/>
        </w:tc>
        <w:tc>
          <w:tcPr>
            <w:tcW w:w="1170" w:type="dxa"/>
            <w:shd w:val="clear" w:color="auto" w:fill="auto"/>
          </w:tcPr>
          <w:p w:rsidR="00026F96" w:rsidRDefault="00026F96" w:rsidP="00506A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26F96" w:rsidRDefault="00026F96" w:rsidP="00506A30">
            <w:pPr>
              <w:jc w:val="center"/>
            </w:pPr>
          </w:p>
        </w:tc>
      </w:tr>
      <w:tr w:rsidR="0048007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>
              <w:t>What are cooper pairs?</w:t>
            </w:r>
            <w:r w:rsidRPr="0057181B">
              <w:t xml:space="preserve"> Wher</w:t>
            </w:r>
            <w:r>
              <w:t>e are they found?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4</w:t>
            </w:r>
          </w:p>
        </w:tc>
      </w:tr>
      <w:tr w:rsidR="0048007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 w:rsidRPr="0057181B">
              <w:t>Differentiate intrinsic and extrinsic</w:t>
            </w:r>
            <w:r>
              <w:t xml:space="preserve"> semiconductors. Give examples.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6</w:t>
            </w:r>
          </w:p>
        </w:tc>
      </w:tr>
      <w:tr w:rsidR="0048007A" w:rsidRPr="00EF5853" w:rsidTr="00506A30">
        <w:trPr>
          <w:trHeight w:val="3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 w:rsidRPr="0057181B">
              <w:t>Briefly discuss ferroelectricity and piezoelectricity with suitable examples.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506A30" w:rsidP="00506A30">
            <w:pPr>
              <w:jc w:val="center"/>
            </w:pPr>
            <w:r>
              <w:t>10</w:t>
            </w:r>
          </w:p>
        </w:tc>
      </w:tr>
      <w:tr w:rsidR="0048007A" w:rsidRPr="00EF5853" w:rsidTr="00506A30">
        <w:trPr>
          <w:trHeight w:val="1"/>
        </w:trPr>
        <w:tc>
          <w:tcPr>
            <w:tcW w:w="10638" w:type="dxa"/>
            <w:gridSpan w:val="5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 w:rsidRPr="00EF5853">
              <w:t>(OR)</w:t>
            </w:r>
          </w:p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>
            <w:r>
              <w:t>8.</w:t>
            </w:r>
          </w:p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 w:rsidRPr="0057181B">
              <w:t>Differentiate super conductivity and semiconductivity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4</w:t>
            </w:r>
          </w:p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Default="0048007A" w:rsidP="00506A30"/>
        </w:tc>
        <w:tc>
          <w:tcPr>
            <w:tcW w:w="720" w:type="dxa"/>
            <w:shd w:val="clear" w:color="auto" w:fill="auto"/>
          </w:tcPr>
          <w:p w:rsidR="0048007A" w:rsidRDefault="0048007A" w:rsidP="00506A30">
            <w:pPr>
              <w:jc w:val="center"/>
            </w:pPr>
            <w:r>
              <w:t>b.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 w:rsidRPr="0057181B">
              <w:t>Is it possible to induce electrical conduction in polymers? Explain.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3</w:t>
            </w:r>
          </w:p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 w:rsidRPr="0057181B">
              <w:t>Define dielectric strength.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3</w:t>
            </w:r>
          </w:p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 w:rsidRPr="0057181B">
              <w:t>Define pyroelectricity.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2</w:t>
            </w:r>
          </w:p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Default="0048007A" w:rsidP="00506A30">
            <w:pPr>
              <w:jc w:val="center"/>
            </w:pPr>
            <w:r>
              <w:t>e.</w:t>
            </w:r>
          </w:p>
        </w:tc>
        <w:tc>
          <w:tcPr>
            <w:tcW w:w="7200" w:type="dxa"/>
            <w:shd w:val="clear" w:color="auto" w:fill="auto"/>
          </w:tcPr>
          <w:p w:rsidR="0048007A" w:rsidRDefault="0048007A" w:rsidP="00506A30">
            <w:r w:rsidRPr="0057181B">
              <w:t>Discuss in detail, the difference between dia, para and ferro magnetic materials.</w:t>
            </w:r>
          </w:p>
        </w:tc>
        <w:tc>
          <w:tcPr>
            <w:tcW w:w="1170" w:type="dxa"/>
            <w:shd w:val="clear" w:color="auto" w:fill="auto"/>
          </w:tcPr>
          <w:p w:rsidR="0048007A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48007A" w:rsidRDefault="0048007A" w:rsidP="00506A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8007A" w:rsidRDefault="0048007A" w:rsidP="00506A30">
            <w:pPr>
              <w:jc w:val="center"/>
            </w:pPr>
            <w:r>
              <w:t>8</w:t>
            </w:r>
          </w:p>
        </w:tc>
      </w:tr>
      <w:tr w:rsidR="00506A30" w:rsidRPr="00EF5853" w:rsidTr="00506A30">
        <w:trPr>
          <w:trHeight w:val="1"/>
        </w:trPr>
        <w:tc>
          <w:tcPr>
            <w:tcW w:w="1368" w:type="dxa"/>
            <w:gridSpan w:val="2"/>
            <w:shd w:val="clear" w:color="auto" w:fill="auto"/>
          </w:tcPr>
          <w:p w:rsidR="00506A30" w:rsidRPr="00EF5853" w:rsidRDefault="00506A30" w:rsidP="00506A30"/>
        </w:tc>
        <w:tc>
          <w:tcPr>
            <w:tcW w:w="7200" w:type="dxa"/>
            <w:shd w:val="clear" w:color="auto" w:fill="auto"/>
          </w:tcPr>
          <w:p w:rsidR="00506A30" w:rsidRPr="00506A30" w:rsidRDefault="00506A30" w:rsidP="00506A3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6A30" w:rsidRPr="00875196" w:rsidRDefault="00506A30" w:rsidP="00506A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06A30" w:rsidRPr="00EF5853" w:rsidRDefault="00506A30" w:rsidP="00506A30"/>
        </w:tc>
      </w:tr>
      <w:tr w:rsidR="0048007A" w:rsidRPr="00EF5853" w:rsidTr="00506A30">
        <w:trPr>
          <w:trHeight w:val="1"/>
        </w:trPr>
        <w:tc>
          <w:tcPr>
            <w:tcW w:w="1368" w:type="dxa"/>
            <w:gridSpan w:val="2"/>
            <w:shd w:val="clear" w:color="auto" w:fill="auto"/>
          </w:tcPr>
          <w:p w:rsidR="0048007A" w:rsidRPr="00EF5853" w:rsidRDefault="0048007A" w:rsidP="00506A30"/>
        </w:tc>
        <w:tc>
          <w:tcPr>
            <w:tcW w:w="7200" w:type="dxa"/>
            <w:shd w:val="clear" w:color="auto" w:fill="auto"/>
          </w:tcPr>
          <w:p w:rsidR="0048007A" w:rsidRPr="00875196" w:rsidRDefault="0048007A" w:rsidP="00506A30">
            <w:pPr>
              <w:rPr>
                <w:u w:val="single"/>
              </w:rPr>
            </w:pPr>
            <w:r w:rsidRPr="00506A3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/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>
              <w:t>Briefly discuss on Ryleigh scattering and Tyndall scattering?</w:t>
            </w:r>
          </w:p>
        </w:tc>
        <w:tc>
          <w:tcPr>
            <w:tcW w:w="1170" w:type="dxa"/>
            <w:shd w:val="clear" w:color="auto" w:fill="auto"/>
          </w:tcPr>
          <w:p w:rsidR="0048007A" w:rsidRPr="00875196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4</w:t>
            </w:r>
          </w:p>
        </w:tc>
      </w:tr>
      <w:tr w:rsidR="0048007A" w:rsidRPr="00EF5853" w:rsidTr="00506A30">
        <w:trPr>
          <w:trHeight w:val="1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Pr="00EF5853" w:rsidRDefault="0048007A" w:rsidP="00506A30">
            <w:pPr>
              <w:jc w:val="center"/>
            </w:pPr>
            <w:r>
              <w:t>b.</w:t>
            </w:r>
          </w:p>
        </w:tc>
        <w:tc>
          <w:tcPr>
            <w:tcW w:w="7200" w:type="dxa"/>
            <w:shd w:val="clear" w:color="auto" w:fill="auto"/>
          </w:tcPr>
          <w:p w:rsidR="0048007A" w:rsidRPr="00EF5853" w:rsidRDefault="0048007A" w:rsidP="00506A30">
            <w:r>
              <w:t>Define thermal shock resistance? How can it be improved?</w:t>
            </w:r>
          </w:p>
        </w:tc>
        <w:tc>
          <w:tcPr>
            <w:tcW w:w="1170" w:type="dxa"/>
            <w:shd w:val="clear" w:color="auto" w:fill="auto"/>
          </w:tcPr>
          <w:p w:rsidR="0048007A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07A" w:rsidRDefault="0048007A" w:rsidP="00506A30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48007A" w:rsidRPr="00EF5853" w:rsidTr="00506A30">
        <w:trPr>
          <w:trHeight w:val="197"/>
        </w:trPr>
        <w:tc>
          <w:tcPr>
            <w:tcW w:w="648" w:type="dxa"/>
            <w:shd w:val="clear" w:color="auto" w:fill="auto"/>
          </w:tcPr>
          <w:p w:rsidR="0048007A" w:rsidRPr="00EF5853" w:rsidRDefault="0048007A" w:rsidP="00506A30"/>
        </w:tc>
        <w:tc>
          <w:tcPr>
            <w:tcW w:w="720" w:type="dxa"/>
            <w:shd w:val="clear" w:color="auto" w:fill="auto"/>
          </w:tcPr>
          <w:p w:rsidR="0048007A" w:rsidRDefault="0048007A" w:rsidP="00506A30">
            <w:pPr>
              <w:jc w:val="center"/>
            </w:pPr>
            <w:r>
              <w:t>c.</w:t>
            </w:r>
          </w:p>
        </w:tc>
        <w:tc>
          <w:tcPr>
            <w:tcW w:w="7200" w:type="dxa"/>
            <w:shd w:val="clear" w:color="auto" w:fill="auto"/>
          </w:tcPr>
          <w:p w:rsidR="0048007A" w:rsidRDefault="0048007A" w:rsidP="00506A30">
            <w:r>
              <w:t>Discuss in detail, the optical properties of metals and non-metals.</w:t>
            </w:r>
          </w:p>
        </w:tc>
        <w:tc>
          <w:tcPr>
            <w:tcW w:w="1170" w:type="dxa"/>
            <w:shd w:val="clear" w:color="auto" w:fill="auto"/>
          </w:tcPr>
          <w:p w:rsidR="0048007A" w:rsidRDefault="0048007A" w:rsidP="00506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07A" w:rsidRDefault="00506A30" w:rsidP="00506A30">
            <w:pPr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</w:tbl>
    <w:p w:rsidR="005527A4" w:rsidRDefault="005527A4" w:rsidP="00506A30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26F9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0CDF"/>
    <w:multiLevelType w:val="hybridMultilevel"/>
    <w:tmpl w:val="91E23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E08A8"/>
    <w:multiLevelType w:val="hybridMultilevel"/>
    <w:tmpl w:val="B4AE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F96"/>
    <w:rsid w:val="00061821"/>
    <w:rsid w:val="0008523F"/>
    <w:rsid w:val="00090A35"/>
    <w:rsid w:val="00094C80"/>
    <w:rsid w:val="000F3EFE"/>
    <w:rsid w:val="00113C86"/>
    <w:rsid w:val="00165889"/>
    <w:rsid w:val="00192EC0"/>
    <w:rsid w:val="001D41FE"/>
    <w:rsid w:val="001D670F"/>
    <w:rsid w:val="001E2222"/>
    <w:rsid w:val="001F3F53"/>
    <w:rsid w:val="001F54D1"/>
    <w:rsid w:val="001F7E9B"/>
    <w:rsid w:val="002514AD"/>
    <w:rsid w:val="002819F9"/>
    <w:rsid w:val="002827B1"/>
    <w:rsid w:val="002937E2"/>
    <w:rsid w:val="00295414"/>
    <w:rsid w:val="00297D8A"/>
    <w:rsid w:val="002A7FEE"/>
    <w:rsid w:val="002D09FF"/>
    <w:rsid w:val="002D7611"/>
    <w:rsid w:val="002D76BB"/>
    <w:rsid w:val="002E336A"/>
    <w:rsid w:val="002E41BF"/>
    <w:rsid w:val="002E552A"/>
    <w:rsid w:val="00304757"/>
    <w:rsid w:val="00324247"/>
    <w:rsid w:val="00324ADE"/>
    <w:rsid w:val="00362496"/>
    <w:rsid w:val="003855F1"/>
    <w:rsid w:val="00394ED9"/>
    <w:rsid w:val="003B14BC"/>
    <w:rsid w:val="003B1F06"/>
    <w:rsid w:val="003C6BB4"/>
    <w:rsid w:val="00424D20"/>
    <w:rsid w:val="0046314C"/>
    <w:rsid w:val="004656D4"/>
    <w:rsid w:val="004664D5"/>
    <w:rsid w:val="0046787F"/>
    <w:rsid w:val="0048007A"/>
    <w:rsid w:val="004C5F44"/>
    <w:rsid w:val="004E3721"/>
    <w:rsid w:val="004F787A"/>
    <w:rsid w:val="00501F18"/>
    <w:rsid w:val="0050571C"/>
    <w:rsid w:val="00506A30"/>
    <w:rsid w:val="005133D7"/>
    <w:rsid w:val="00541872"/>
    <w:rsid w:val="005527A4"/>
    <w:rsid w:val="00556278"/>
    <w:rsid w:val="005B03FE"/>
    <w:rsid w:val="005D0F4A"/>
    <w:rsid w:val="005F011C"/>
    <w:rsid w:val="005F5099"/>
    <w:rsid w:val="00614CC0"/>
    <w:rsid w:val="0062605C"/>
    <w:rsid w:val="006636A9"/>
    <w:rsid w:val="00681B25"/>
    <w:rsid w:val="00693B69"/>
    <w:rsid w:val="006C7354"/>
    <w:rsid w:val="006E71A5"/>
    <w:rsid w:val="00725A0A"/>
    <w:rsid w:val="007326F6"/>
    <w:rsid w:val="0073336A"/>
    <w:rsid w:val="00802202"/>
    <w:rsid w:val="00811C00"/>
    <w:rsid w:val="00835454"/>
    <w:rsid w:val="00870A8C"/>
    <w:rsid w:val="008729E5"/>
    <w:rsid w:val="00875196"/>
    <w:rsid w:val="008A0AE6"/>
    <w:rsid w:val="008A56BE"/>
    <w:rsid w:val="008B0703"/>
    <w:rsid w:val="008B7F6E"/>
    <w:rsid w:val="00904D12"/>
    <w:rsid w:val="00912785"/>
    <w:rsid w:val="0091302E"/>
    <w:rsid w:val="00921330"/>
    <w:rsid w:val="00934FD5"/>
    <w:rsid w:val="009420FA"/>
    <w:rsid w:val="009424D2"/>
    <w:rsid w:val="0095679B"/>
    <w:rsid w:val="00976FCE"/>
    <w:rsid w:val="009B53DD"/>
    <w:rsid w:val="009C5A1D"/>
    <w:rsid w:val="00A51A30"/>
    <w:rsid w:val="00AA5E39"/>
    <w:rsid w:val="00AA6B40"/>
    <w:rsid w:val="00AB721E"/>
    <w:rsid w:val="00AD24A9"/>
    <w:rsid w:val="00AE264C"/>
    <w:rsid w:val="00AF1BF4"/>
    <w:rsid w:val="00B009B1"/>
    <w:rsid w:val="00B531D2"/>
    <w:rsid w:val="00B60E7E"/>
    <w:rsid w:val="00BA539E"/>
    <w:rsid w:val="00BB5C6B"/>
    <w:rsid w:val="00C3743D"/>
    <w:rsid w:val="00C55CDA"/>
    <w:rsid w:val="00C60C6A"/>
    <w:rsid w:val="00C95F18"/>
    <w:rsid w:val="00CB7A50"/>
    <w:rsid w:val="00CE1825"/>
    <w:rsid w:val="00CE5503"/>
    <w:rsid w:val="00D2390F"/>
    <w:rsid w:val="00D31091"/>
    <w:rsid w:val="00D3698C"/>
    <w:rsid w:val="00D60A0B"/>
    <w:rsid w:val="00D62341"/>
    <w:rsid w:val="00D64FF9"/>
    <w:rsid w:val="00D94D54"/>
    <w:rsid w:val="00DA6B7B"/>
    <w:rsid w:val="00DC2627"/>
    <w:rsid w:val="00DE0497"/>
    <w:rsid w:val="00E37916"/>
    <w:rsid w:val="00E70A47"/>
    <w:rsid w:val="00E824B7"/>
    <w:rsid w:val="00EB16E0"/>
    <w:rsid w:val="00EC44CF"/>
    <w:rsid w:val="00EC462F"/>
    <w:rsid w:val="00EE1C7F"/>
    <w:rsid w:val="00F05028"/>
    <w:rsid w:val="00F11EDB"/>
    <w:rsid w:val="00F162EA"/>
    <w:rsid w:val="00F266A7"/>
    <w:rsid w:val="00F4313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2F221-2C16-46EC-9B53-3A61B866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16</cp:revision>
  <cp:lastPrinted>2016-09-21T16:48:00Z</cp:lastPrinted>
  <dcterms:created xsi:type="dcterms:W3CDTF">2017-09-09T04:42:00Z</dcterms:created>
  <dcterms:modified xsi:type="dcterms:W3CDTF">2017-11-22T04:03:00Z</dcterms:modified>
</cp:coreProperties>
</file>